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b4f159e8b46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a19a43bc94dbe"/>
      <w:footerReference xmlns:r="http://schemas.openxmlformats.org/officeDocument/2006/relationships" w:type="default" r:id="Rb59592f1a8d5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a19a43bc94dbe" /><Relationship Type="http://schemas.openxmlformats.org/officeDocument/2006/relationships/footer" Target="/word/footer1.xml" Id="Rb59592f1a8d54ffb" /></Relationships>
</file>