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937d715354d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SKIPTVET RØRSERVICE MORTEN KVISLER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b358b726fe544210"/>
      <w:footerReference xmlns:r="http://schemas.openxmlformats.org/officeDocument/2006/relationships" w:type="default" r:id="Reeaa93ee458f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8b726fe544210" /><Relationship Type="http://schemas.openxmlformats.org/officeDocument/2006/relationships/footer" Target="/word/footer1.xml" Id="Reeaa93ee458f485f" /></Relationships>
</file>