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afc7abd4f048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EDVARDSEN KNUT ING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EDVARDSEN KNUT 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12293ae1fb4a29"/>
      <w:footerReference xmlns:r="http://schemas.openxmlformats.org/officeDocument/2006/relationships" w:type="default" r:id="R3469cfcdde7c4c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12293ae1fb4a29" /><Relationship Type="http://schemas.openxmlformats.org/officeDocument/2006/relationships/footer" Target="/word/footer1.xml" Id="R3469cfcdde7c4cd3" /></Relationships>
</file>