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ec1378b434f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LOADIT AS, org.nr 924 428 708,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aa3274571a134276"/>
      <w:footerReference xmlns:r="http://schemas.openxmlformats.org/officeDocument/2006/relationships" w:type="default" r:id="R9646827db4804d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3274571a134276" /><Relationship Type="http://schemas.openxmlformats.org/officeDocument/2006/relationships/footer" Target="/word/footer1.xml" Id="R9646827db4804d7a" /></Relationships>
</file>