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ce3937be744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BLUE BULLS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c68b8a9539d140d8"/>
      <w:footerReference xmlns:r="http://schemas.openxmlformats.org/officeDocument/2006/relationships" w:type="default" r:id="Ra8c71e3f0214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b8a9539d140d8" /><Relationship Type="http://schemas.openxmlformats.org/officeDocument/2006/relationships/footer" Target="/word/footer1.xml" Id="Ra8c71e3f0214417b" /></Relationships>
</file>