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6a439e2164b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REINETUN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49db89972fc74875"/>
      <w:footerReference xmlns:r="http://schemas.openxmlformats.org/officeDocument/2006/relationships" w:type="default" r:id="R57bd87dc0738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b89972fc74875" /><Relationship Type="http://schemas.openxmlformats.org/officeDocument/2006/relationships/footer" Target="/word/footer1.xml" Id="R57bd87dc07384163" /></Relationships>
</file>