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57b6c69bb04c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CANTAVIT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CANTAVIT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7e1f3e80be4c2a"/>
      <w:footerReference xmlns:r="http://schemas.openxmlformats.org/officeDocument/2006/relationships" w:type="default" r:id="R10ecf9411c5441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CANTAVIT AS   ·   Org.nr 915 073 352   ·   Hvalstadlia 17   ·   1395 HVALSTAD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CANTAVIT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7e1f3e80be4c2a" /><Relationship Type="http://schemas.openxmlformats.org/officeDocument/2006/relationships/footer" Target="/word/footer1.xml" Id="R10ecf9411c5441e0" /></Relationships>
</file>